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7F4D1" w14:textId="77777777" w:rsidR="00FB4D0D" w:rsidRDefault="00DF1645">
      <w:r>
        <w:t>Allocations Committee 2-10-15</w:t>
      </w:r>
    </w:p>
    <w:p w14:paraId="7597AEB8" w14:textId="77777777" w:rsidR="00DF1645" w:rsidRDefault="00DF1645"/>
    <w:p w14:paraId="5716BCE8" w14:textId="77777777" w:rsidR="00DF1645" w:rsidRDefault="00DF1645">
      <w:r>
        <w:t xml:space="preserve">Voting on the BVM (Budget Verification Mechanism) </w:t>
      </w:r>
    </w:p>
    <w:p w14:paraId="1E59F80F" w14:textId="77777777" w:rsidR="00DF1645" w:rsidRDefault="00DF1645"/>
    <w:p w14:paraId="7C8E20E0" w14:textId="77777777" w:rsidR="00DF1645" w:rsidRDefault="00DF1645" w:rsidP="00807D4F">
      <w:pPr>
        <w:ind w:firstLine="720"/>
      </w:pPr>
      <w:r>
        <w:t xml:space="preserve">Clubs cannot get checked twice before another club is checked one. We have to buy out $5000 worth of club to use their wisdom accounts for new clubs to have an account, allocations would use the reserve funds to pay them out. </w:t>
      </w:r>
      <w:r w:rsidR="00807D4F">
        <w:t>Will not have to do this in upcoming years. Approved: 3-0-0</w:t>
      </w:r>
    </w:p>
    <w:p w14:paraId="739031E0" w14:textId="77777777" w:rsidR="00807D4F" w:rsidRDefault="00807D4F" w:rsidP="00807D4F">
      <w:pPr>
        <w:ind w:firstLine="720"/>
      </w:pPr>
    </w:p>
    <w:p w14:paraId="7DD64BFE" w14:textId="77777777" w:rsidR="00807D4F" w:rsidRDefault="00807D4F" w:rsidP="00807D4F">
      <w:r>
        <w:t>One ti</w:t>
      </w:r>
      <w:r w:rsidR="008148FC">
        <w:t>me request on the Fishing C</w:t>
      </w:r>
      <w:bookmarkStart w:id="0" w:name="_GoBack"/>
      <w:bookmarkEnd w:id="0"/>
      <w:r w:rsidR="008148FC">
        <w:t xml:space="preserve">lub: </w:t>
      </w:r>
      <w:r>
        <w:t xml:space="preserve">Club is being rebooted, new person wrote the OTR than the original club budget. </w:t>
      </w:r>
      <w:r w:rsidR="008148FC">
        <w:t xml:space="preserve">Rejected 2-0-1. </w:t>
      </w:r>
    </w:p>
    <w:p w14:paraId="212E4596" w14:textId="77777777" w:rsidR="00807D4F" w:rsidRDefault="00807D4F" w:rsidP="00807D4F">
      <w:pPr>
        <w:ind w:firstLine="720"/>
      </w:pPr>
    </w:p>
    <w:sectPr w:rsidR="00807D4F" w:rsidSect="006D1D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45"/>
    <w:rsid w:val="006D1DF1"/>
    <w:rsid w:val="00807D4F"/>
    <w:rsid w:val="008148FC"/>
    <w:rsid w:val="00DF1645"/>
    <w:rsid w:val="00FB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984B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431</Characters>
  <Application>Microsoft Macintosh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Novak</dc:creator>
  <cp:keywords/>
  <dc:description/>
  <cp:lastModifiedBy>Sasha Novak</cp:lastModifiedBy>
  <cp:revision>2</cp:revision>
  <dcterms:created xsi:type="dcterms:W3CDTF">2016-02-10T21:33:00Z</dcterms:created>
  <dcterms:modified xsi:type="dcterms:W3CDTF">2016-02-10T21:50:00Z</dcterms:modified>
</cp:coreProperties>
</file>